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ED7D" w14:textId="77777777" w:rsidR="005E6590" w:rsidRDefault="00B72CB1">
      <w:pPr>
        <w:pStyle w:val="Corpodetexto"/>
        <w:ind w:left="4719"/>
        <w:rPr>
          <w:b w:val="0"/>
          <w:sz w:val="20"/>
        </w:rPr>
      </w:pPr>
      <w:bookmarkStart w:id="0" w:name="SETEC_-_Formulário_Matrícula_Pós-graduaç"/>
      <w:bookmarkEnd w:id="0"/>
      <w:r>
        <w:rPr>
          <w:noProof/>
        </w:rPr>
        <w:drawing>
          <wp:inline distT="0" distB="0" distL="0" distR="0" wp14:anchorId="467CCAF3" wp14:editId="3C82A2AC">
            <wp:extent cx="826770" cy="8191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D789" w14:textId="77777777" w:rsidR="005E6590" w:rsidRDefault="005E6590">
      <w:pPr>
        <w:pStyle w:val="Corpodetexto"/>
        <w:spacing w:before="20"/>
        <w:rPr>
          <w:b w:val="0"/>
        </w:rPr>
      </w:pPr>
    </w:p>
    <w:p w14:paraId="7CDD77CF" w14:textId="77777777" w:rsidR="005E6590" w:rsidRDefault="00B72CB1">
      <w:pPr>
        <w:ind w:left="2828" w:right="2010" w:firstLine="948"/>
        <w:rPr>
          <w:sz w:val="24"/>
        </w:rPr>
      </w:pPr>
      <w:r>
        <w:rPr>
          <w:sz w:val="24"/>
        </w:rPr>
        <w:t>MINISTÉRIO DA EDUCAÇÃO UNIVERSIDADE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MATO</w:t>
      </w:r>
      <w:r>
        <w:rPr>
          <w:spacing w:val="-10"/>
          <w:sz w:val="24"/>
        </w:rPr>
        <w:t xml:space="preserve"> </w:t>
      </w:r>
      <w:r>
        <w:rPr>
          <w:sz w:val="24"/>
        </w:rPr>
        <w:t>GROSSO</w:t>
      </w:r>
    </w:p>
    <w:p w14:paraId="574A469F" w14:textId="77777777" w:rsidR="005E6590" w:rsidRDefault="005E6590">
      <w:pPr>
        <w:pStyle w:val="Corpodetexto"/>
        <w:rPr>
          <w:b w:val="0"/>
        </w:rPr>
      </w:pPr>
    </w:p>
    <w:p w14:paraId="57841681" w14:textId="5C9EE836" w:rsidR="005E6590" w:rsidRDefault="006C0A97" w:rsidP="006C0A97">
      <w:pPr>
        <w:pStyle w:val="Corpodetexto"/>
        <w:spacing w:before="162"/>
        <w:jc w:val="center"/>
        <w:rPr>
          <w:b w:val="0"/>
        </w:rPr>
      </w:pPr>
      <w:r>
        <w:rPr>
          <w:b w:val="0"/>
        </w:rPr>
        <w:t>ANEXO 1</w:t>
      </w:r>
      <w:r w:rsidR="002661FB">
        <w:rPr>
          <w:b w:val="0"/>
        </w:rPr>
        <w:t>0</w:t>
      </w:r>
    </w:p>
    <w:p w14:paraId="573F4272" w14:textId="77777777" w:rsidR="002661FB" w:rsidRDefault="002661FB" w:rsidP="002661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u w:val="single"/>
        </w:rPr>
      </w:pPr>
      <w:bookmarkStart w:id="1" w:name="_Hlk203659805"/>
      <w:r>
        <w:rPr>
          <w:b/>
          <w:u w:val="single"/>
        </w:rPr>
        <w:t>EDITAL PQS IFMT 2026/1</w:t>
      </w:r>
    </w:p>
    <w:bookmarkEnd w:id="1"/>
    <w:p w14:paraId="49A5A390" w14:textId="77777777" w:rsidR="002661FB" w:rsidRDefault="002661FB">
      <w:pPr>
        <w:pStyle w:val="Ttulo"/>
        <w:rPr>
          <w:spacing w:val="5"/>
        </w:rPr>
      </w:pPr>
    </w:p>
    <w:p w14:paraId="01603D6A" w14:textId="3DE9B3DB" w:rsidR="005E6590" w:rsidRDefault="006D1D3A">
      <w:pPr>
        <w:pStyle w:val="Ttulo"/>
      </w:pPr>
      <w:r w:rsidRPr="006D1D3A">
        <w:rPr>
          <w:spacing w:val="5"/>
        </w:rPr>
        <w:t xml:space="preserve">DECLARAÇÃO DE CONCORDÂNCIA COM AS NORMAS DE PROFICIÊNCIA </w:t>
      </w:r>
      <w:r w:rsidR="00B72CB1">
        <w:rPr>
          <w:spacing w:val="-2"/>
        </w:rPr>
        <w:t xml:space="preserve">- </w:t>
      </w:r>
      <w:r>
        <w:rPr>
          <w:spacing w:val="-2"/>
        </w:rPr>
        <w:t>PPGIP</w:t>
      </w:r>
    </w:p>
    <w:p w14:paraId="6420CA39" w14:textId="77777777" w:rsidR="005E6590" w:rsidRDefault="005E6590">
      <w:pPr>
        <w:pStyle w:val="Corpodetexto"/>
        <w:spacing w:before="26"/>
        <w:rPr>
          <w:sz w:val="20"/>
        </w:rPr>
      </w:pPr>
    </w:p>
    <w:p w14:paraId="58FAC7D2" w14:textId="77777777" w:rsidR="005E6590" w:rsidRDefault="005E6590">
      <w:pPr>
        <w:sectPr w:rsidR="005E6590">
          <w:pgSz w:w="11906" w:h="16838"/>
          <w:pgMar w:top="560" w:right="580" w:bottom="181" w:left="580" w:header="0" w:footer="0" w:gutter="0"/>
          <w:cols w:space="720"/>
          <w:formProt w:val="0"/>
          <w:docGrid w:linePitch="100"/>
        </w:sectPr>
      </w:pPr>
    </w:p>
    <w:p w14:paraId="42A603E1" w14:textId="77777777" w:rsidR="005E6590" w:rsidRDefault="005E6590">
      <w:pPr>
        <w:pStyle w:val="Corpodetexto"/>
        <w:spacing w:before="7"/>
        <w:rPr>
          <w:sz w:val="2"/>
        </w:rPr>
      </w:pPr>
    </w:p>
    <w:p w14:paraId="38396013" w14:textId="77777777" w:rsidR="005E6590" w:rsidRDefault="005E6590">
      <w:pPr>
        <w:pStyle w:val="Corpodetexto"/>
      </w:pPr>
    </w:p>
    <w:p w14:paraId="0C278D93" w14:textId="71A01B50" w:rsidR="005E6590" w:rsidRDefault="00DC3AFE" w:rsidP="00DC3AFE">
      <w:pPr>
        <w:pStyle w:val="Corpodetexto"/>
        <w:spacing w:before="193"/>
        <w:jc w:val="both"/>
      </w:pPr>
      <w:r>
        <w:t xml:space="preserve">Eu, ____________________________________, portador do CPF_____________________DECLARO que possuo conhecimento sobre as normas de proficiência </w:t>
      </w:r>
      <w:r w:rsidR="006C0A97">
        <w:t xml:space="preserve">em idioma </w:t>
      </w:r>
      <w:r>
        <w:t xml:space="preserve">do Programa de Pós-graduação em Imunologia e Parasitologia Básicas e Aplicadas – Nível </w:t>
      </w:r>
      <w:r w:rsidR="00F3484A">
        <w:t xml:space="preserve">Mestrado e </w:t>
      </w:r>
      <w:r>
        <w:t xml:space="preserve">Doutorado (PPGIP) e firmo o compromisso de disponibilizar o documento comprobatório desse exame à Secretária do PPGIP no prazo </w:t>
      </w:r>
      <w:r w:rsidR="006C0A97">
        <w:t xml:space="preserve">máximo </w:t>
      </w:r>
      <w:r>
        <w:t>de até um ano a contar da data da a matrícula, conforme exigência expressa do edital de seleção do doutorado.</w:t>
      </w:r>
    </w:p>
    <w:p w14:paraId="0BCFA0E8" w14:textId="77285AE2" w:rsidR="005E6590" w:rsidRDefault="005E6590">
      <w:pPr>
        <w:pStyle w:val="Corpodetexto"/>
        <w:ind w:left="230" w:firstLine="1416"/>
      </w:pPr>
    </w:p>
    <w:p w14:paraId="7A8AA2BA" w14:textId="77777777" w:rsidR="00DC3AFE" w:rsidRDefault="00DC3AFE">
      <w:pPr>
        <w:pStyle w:val="Corpodetexto"/>
        <w:ind w:left="230" w:firstLine="1416"/>
      </w:pPr>
    </w:p>
    <w:p w14:paraId="74D09DDE" w14:textId="77777777" w:rsidR="00DC3AFE" w:rsidRDefault="00DC3AFE">
      <w:pPr>
        <w:pStyle w:val="Corpodetexto"/>
        <w:ind w:left="230" w:firstLine="1416"/>
      </w:pPr>
    </w:p>
    <w:p w14:paraId="62339519" w14:textId="3391A0BF" w:rsidR="00B72CB1" w:rsidRDefault="00B72CB1">
      <w:pPr>
        <w:pStyle w:val="Corpodetexto"/>
        <w:ind w:left="230" w:firstLine="1416"/>
      </w:pPr>
      <w:r>
        <w:t>Assinatura Aluno*:</w:t>
      </w:r>
    </w:p>
    <w:p w14:paraId="6F62584A" w14:textId="1CE78B5A" w:rsidR="00B72CB1" w:rsidRDefault="00B72CB1">
      <w:pPr>
        <w:pStyle w:val="Corpodetexto"/>
        <w:ind w:left="230" w:firstLine="1416"/>
      </w:pPr>
    </w:p>
    <w:p w14:paraId="79D9C98B" w14:textId="3F8EBF96" w:rsidR="00B72CB1" w:rsidRDefault="00B72CB1">
      <w:pPr>
        <w:pStyle w:val="Corpodetexto"/>
        <w:ind w:left="230" w:firstLine="1416"/>
      </w:pPr>
      <w:r>
        <w:t>Barra do Garças, _____ de ______________ de 2025</w:t>
      </w:r>
    </w:p>
    <w:p w14:paraId="6258AD84" w14:textId="7F057A7D" w:rsidR="00B72CB1" w:rsidRDefault="00B72CB1">
      <w:pPr>
        <w:pStyle w:val="Corpodetexto"/>
        <w:ind w:left="230" w:firstLine="1416"/>
      </w:pPr>
    </w:p>
    <w:p w14:paraId="10390FF0" w14:textId="78252DD8" w:rsidR="00B72CB1" w:rsidRDefault="00B72CB1">
      <w:pPr>
        <w:pStyle w:val="Corpodetexto"/>
        <w:ind w:left="230" w:firstLine="1416"/>
      </w:pPr>
    </w:p>
    <w:p w14:paraId="455CB87F" w14:textId="111EB1E3" w:rsidR="00B72CB1" w:rsidRDefault="00B72CB1">
      <w:pPr>
        <w:pStyle w:val="Corpodetexto"/>
        <w:ind w:left="230" w:firstLine="1416"/>
      </w:pPr>
    </w:p>
    <w:p w14:paraId="7844C77B" w14:textId="32981C32" w:rsidR="005E6590" w:rsidRDefault="00B72CB1">
      <w:pPr>
        <w:pStyle w:val="Corpodetexto"/>
        <w:ind w:left="230" w:firstLine="1416"/>
      </w:pPr>
      <w:r>
        <w:t xml:space="preserve">*Assinatura poderá </w:t>
      </w:r>
      <w:r w:rsidR="00DC3AFE">
        <w:t xml:space="preserve">ser </w:t>
      </w:r>
      <w:r>
        <w:t>feita manualmente ou</w:t>
      </w:r>
      <w:r w:rsidR="00DC3AFE">
        <w:t xml:space="preserve"> </w:t>
      </w:r>
      <w:r>
        <w:t xml:space="preserve">eletronicamente </w:t>
      </w:r>
      <w:r w:rsidR="00B77B5F">
        <w:t>por meio do</w:t>
      </w:r>
      <w:r>
        <w:t xml:space="preserve"> </w:t>
      </w:r>
      <w:hyperlink r:id="rId6" w:history="1">
        <w:r w:rsidRPr="00B72CB1">
          <w:rPr>
            <w:rStyle w:val="Hyperlink"/>
          </w:rPr>
          <w:t>https://assinador.iti.br/assinatura/index.xhtml</w:t>
        </w:r>
      </w:hyperlink>
    </w:p>
    <w:p w14:paraId="4069C64A" w14:textId="34E8ED09" w:rsidR="00B72CB1" w:rsidRDefault="00B72CB1">
      <w:pPr>
        <w:pStyle w:val="Corpodetexto"/>
        <w:ind w:left="230" w:firstLine="1416"/>
      </w:pPr>
    </w:p>
    <w:p w14:paraId="66DA382D" w14:textId="77777777" w:rsidR="00B72CB1" w:rsidRDefault="00B72CB1">
      <w:pPr>
        <w:pStyle w:val="Corpodetexto"/>
        <w:ind w:left="230" w:firstLine="1416"/>
      </w:pPr>
    </w:p>
    <w:p w14:paraId="01A5A031" w14:textId="77777777" w:rsidR="005E6590" w:rsidRDefault="00B72CB1">
      <w:pPr>
        <w:pStyle w:val="Corpodetexto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7AA76484" wp14:editId="02C81976">
                <wp:simplePos x="0" y="0"/>
                <wp:positionH relativeFrom="page">
                  <wp:posOffset>453390</wp:posOffset>
                </wp:positionH>
                <wp:positionV relativeFrom="paragraph">
                  <wp:posOffset>81915</wp:posOffset>
                </wp:positionV>
                <wp:extent cx="6646545" cy="23495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23400"/>
                        </a:xfrm>
                        <a:custGeom>
                          <a:avLst/>
                          <a:gdLst>
                            <a:gd name="textAreaLeft" fmla="*/ 0 w 3768120"/>
                            <a:gd name="textAreaRight" fmla="*/ 3768840 w 3768120"/>
                            <a:gd name="textAreaTop" fmla="*/ 0 h 13320"/>
                            <a:gd name="textAreaBottom" fmla="*/ 14040 h 1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46545" h="2349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6E0D8" id="Graphic 4" o:spid="_x0000_s1026" style="position:absolute;margin-left:35.7pt;margin-top:6.45pt;width:523.35pt;height: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65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" o:allowincell="f" path="m6646481,15252l,15252r,7620l6646481,22872r,-7620xem6646481,l,,,7620r6646481,l6646481,xe" fillcolor="#333" stroked="f" strokeweight="0">
                <v:path arrowok="t" textboxrect="0,0,6647815,24765"/>
                <w10:wrap type="topAndBottom" anchorx="page"/>
              </v:shape>
            </w:pict>
          </mc:Fallback>
        </mc:AlternateContent>
      </w:r>
    </w:p>
    <w:p w14:paraId="49FF177F" w14:textId="77777777" w:rsidR="005E6590" w:rsidRDefault="005E6590">
      <w:pPr>
        <w:tabs>
          <w:tab w:val="left" w:pos="9326"/>
        </w:tabs>
        <w:spacing w:before="24"/>
        <w:ind w:right="7"/>
        <w:jc w:val="center"/>
        <w:rPr>
          <w:sz w:val="18"/>
        </w:rPr>
      </w:pPr>
    </w:p>
    <w:p w14:paraId="5A35369B" w14:textId="77777777" w:rsidR="005E6590" w:rsidRDefault="00B72CB1">
      <w:pPr>
        <w:spacing w:before="57"/>
        <w:ind w:right="69"/>
        <w:jc w:val="center"/>
        <w:rPr>
          <w:sz w:val="18"/>
        </w:rPr>
      </w:pPr>
      <w:r>
        <w:rPr>
          <w:sz w:val="18"/>
        </w:rPr>
        <w:t>Universidade</w:t>
      </w:r>
      <w:r>
        <w:rPr>
          <w:spacing w:val="-5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Mato</w:t>
      </w:r>
      <w:r>
        <w:rPr>
          <w:spacing w:val="-3"/>
          <w:sz w:val="18"/>
        </w:rPr>
        <w:t xml:space="preserve"> </w:t>
      </w:r>
      <w:r>
        <w:rPr>
          <w:sz w:val="18"/>
        </w:rPr>
        <w:t>Grosso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Av.</w:t>
      </w:r>
      <w:r>
        <w:rPr>
          <w:spacing w:val="-2"/>
          <w:sz w:val="18"/>
        </w:rPr>
        <w:t xml:space="preserve"> </w:t>
      </w:r>
      <w:r>
        <w:rPr>
          <w:sz w:val="18"/>
        </w:rPr>
        <w:t>Fernando</w:t>
      </w:r>
      <w:r>
        <w:rPr>
          <w:spacing w:val="-3"/>
          <w:sz w:val="18"/>
        </w:rPr>
        <w:t xml:space="preserve"> </w:t>
      </w:r>
      <w:r>
        <w:rPr>
          <w:sz w:val="18"/>
        </w:rPr>
        <w:t>Corrêa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Costa,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z w:val="18"/>
        </w:rPr>
        <w:t>2367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Bairro</w:t>
      </w:r>
      <w:r>
        <w:rPr>
          <w:spacing w:val="-2"/>
          <w:sz w:val="18"/>
        </w:rPr>
        <w:t xml:space="preserve"> </w:t>
      </w:r>
      <w:r>
        <w:rPr>
          <w:sz w:val="18"/>
        </w:rPr>
        <w:t>Boa</w:t>
      </w:r>
      <w:r>
        <w:rPr>
          <w:spacing w:val="-3"/>
          <w:sz w:val="18"/>
        </w:rPr>
        <w:t xml:space="preserve"> </w:t>
      </w:r>
      <w:r>
        <w:rPr>
          <w:sz w:val="18"/>
        </w:rPr>
        <w:t>Esperança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Cuiabá/MT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3"/>
          <w:sz w:val="18"/>
        </w:rPr>
        <w:t xml:space="preserve"> </w:t>
      </w:r>
      <w:r>
        <w:rPr>
          <w:sz w:val="18"/>
        </w:rPr>
        <w:t>78060-</w:t>
      </w:r>
      <w:r>
        <w:rPr>
          <w:spacing w:val="-5"/>
          <w:sz w:val="18"/>
        </w:rPr>
        <w:t>900</w:t>
      </w:r>
    </w:p>
    <w:sectPr w:rsidR="005E6590">
      <w:type w:val="continuous"/>
      <w:pgSz w:w="11906" w:h="16838"/>
      <w:pgMar w:top="560" w:right="580" w:bottom="181" w:left="5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44D5"/>
    <w:multiLevelType w:val="hybridMultilevel"/>
    <w:tmpl w:val="E7BE02A8"/>
    <w:lvl w:ilvl="0" w:tplc="BF1E80E8">
      <w:numFmt w:val="bullet"/>
      <w:lvlText w:val=""/>
      <w:lvlJc w:val="left"/>
      <w:pPr>
        <w:ind w:left="39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 w16cid:durableId="33484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90"/>
    <w:rsid w:val="000F4834"/>
    <w:rsid w:val="002661FB"/>
    <w:rsid w:val="00471B7C"/>
    <w:rsid w:val="00560CB7"/>
    <w:rsid w:val="005E6590"/>
    <w:rsid w:val="006C0A97"/>
    <w:rsid w:val="006D1D3A"/>
    <w:rsid w:val="00951927"/>
    <w:rsid w:val="00B72CB1"/>
    <w:rsid w:val="00B77B5F"/>
    <w:rsid w:val="00C20341"/>
    <w:rsid w:val="00DC3AFE"/>
    <w:rsid w:val="00F3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02C18"/>
  <w15:docId w15:val="{AC0825F4-7F35-4E28-864C-05B3E92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right="18"/>
      <w:jc w:val="center"/>
    </w:pPr>
    <w:rPr>
      <w:b/>
      <w:bCs/>
      <w:sz w:val="26"/>
      <w:szCs w:val="26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72C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ador.iti.br/assinatura/index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23108.004378/2024-65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23108.004378/2024-65</dc:title>
  <dc:subject/>
  <dc:creator>fabricio henrique</dc:creator>
  <dc:description/>
  <cp:lastModifiedBy>Adenilda França</cp:lastModifiedBy>
  <cp:revision>7</cp:revision>
  <dcterms:created xsi:type="dcterms:W3CDTF">2025-03-26T20:27:00Z</dcterms:created>
  <dcterms:modified xsi:type="dcterms:W3CDTF">2025-07-17T18:58:00Z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2024-02-01T00:00:00Z</vt:filetime>
  </property>
  <property fmtid="{D5CDD505-2E9C-101B-9397-08002B2CF9AE}" pid="5" name="Producer">
    <vt:lpwstr>Qt 4.8.7</vt:lpwstr>
  </property>
</Properties>
</file>